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Тема урока: снежные загадки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Планируемый результат.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Знать правила проведения наблюдения и опытов. Уметь обобщать жизненные наблюдения об изменениях  в окружающей природе в связи с приходом зимы. Иметь элементарное представление об образовании и видах снежинок.</w:t>
      </w:r>
    </w:p>
    <w:p w:rsidR="00814791" w:rsidRPr="006F368F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Формирование УУД.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положительную мотивацию учебной деятельности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и познавательные мотивы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объектов  с целью выделения признаков (существенных, несущественных</w:t>
      </w:r>
      <w:proofErr w:type="gramStart"/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)ф</w:t>
      </w:r>
      <w:proofErr w:type="gramEnd"/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умение на основе анализа делать выводы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извлекать информацию из схем, иллюстраций, текста.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определять цели,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слушать и понимать других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работать в паре и в коллективе: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оформлять свои мысли в устной форме: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отстаивать свою точку зрения,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адекватно себя оценивать,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="00C82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«Окружающий мир, хрестоматия, таблица с изобр</w:t>
      </w:r>
      <w:r w:rsidR="00D91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ажением снежинок, </w:t>
      </w: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для</w:t>
      </w:r>
      <w:r w:rsidR="00D91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практической работы, бумага для рисования, цветные карандаши.</w:t>
      </w:r>
    </w:p>
    <w:p w:rsidR="00814791" w:rsidRPr="00814791" w:rsidRDefault="00814791" w:rsidP="00D919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p w:rsidR="00814791" w:rsidRPr="00D766CC" w:rsidRDefault="00814791" w:rsidP="008147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Организационный момент</w:t>
      </w:r>
    </w:p>
    <w:p w:rsidR="00814791" w:rsidRPr="00D766CC" w:rsidRDefault="00814791" w:rsidP="008147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Самоопределение к деятельности.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Туча по небу гуляла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И случайно задремала.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Ветры буйные на воле</w:t>
      </w:r>
    </w:p>
    <w:p w:rsid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Увидали: туча спит,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lastRenderedPageBreak/>
        <w:t>Как перину, распороли –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И оттуда пух летит…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Пух летит – в глазах рябит,</w:t>
      </w:r>
    </w:p>
    <w:p w:rsidR="003B0BB5" w:rsidRPr="003B0BB5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>А поймаешь – холодит.</w:t>
      </w:r>
    </w:p>
    <w:p w:rsidR="003B0BB5" w:rsidRPr="00814791" w:rsidRDefault="003B0BB5" w:rsidP="003B0BB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В. </w:t>
      </w:r>
      <w:proofErr w:type="spellStart"/>
      <w:r w:rsidRPr="003B0BB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Мусатов</w:t>
      </w:r>
      <w:proofErr w:type="spellEnd"/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О чем это стихотворение? </w:t>
      </w:r>
    </w:p>
    <w:p w:rsidR="00814791" w:rsidRPr="00814791" w:rsidRDefault="00814791" w:rsidP="008147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Постановка учебной задачи.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вы думаете, о чем мы сегодня будем говорить с вами на уроке?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(О зиме, снеге)    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Тема нашего урока – «Снежные загадки».                                    </w:t>
      </w:r>
    </w:p>
    <w:p w:rsidR="00814791" w:rsidRPr="00D766CC" w:rsidRDefault="00814791" w:rsidP="008147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Актуализация знаний.</w:t>
      </w: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Ребята, сейчас какое время года? (Зима)</w:t>
      </w:r>
    </w:p>
    <w:p w:rsid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Какие изменения происходят зимой в природе?</w:t>
      </w: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>- С утра подул сильный ветер и в класс прилетели снежинки. Снежинки оказались непростые, в них вопросы. Очень интересно! Давайте прочитаем.</w:t>
      </w: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26653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1.Как рождаются снежинки?</w:t>
      </w:r>
    </w:p>
    <w:p w:rsidR="00266532" w:rsidRPr="00266532" w:rsidRDefault="0026653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26653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2.Почему снег под ногами скрипит?</w:t>
      </w:r>
    </w:p>
    <w:p w:rsidR="00266532" w:rsidRPr="00266532" w:rsidRDefault="00A37CF2" w:rsidP="00266532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Снежинки с вопросами  открыть</w:t>
      </w:r>
      <w:r w:rsid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r w:rsidR="00266532" w:rsidRPr="002665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доске)</w:t>
      </w:r>
    </w:p>
    <w:p w:rsidR="00800FB8" w:rsidRPr="00814791" w:rsidRDefault="00800FB8" w:rsidP="00800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Ребята, цель нашего урока найти ответы на эти вопросы.</w:t>
      </w:r>
    </w:p>
    <w:p w:rsidR="00814791" w:rsidRPr="00814791" w:rsidRDefault="00814791" w:rsidP="0081479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Открытие новых знаний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.– Что же такое снег? </w:t>
      </w:r>
      <w:r w:rsidRPr="00814791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детей.)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И снег, и иней, и лед – все это различные состояния воды.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Снежинки – это замерзший водяной пар. Пар есть повсюду в окружающем нас воздушном океане. Весной, летом, осенью пар превращается в капли дождя, а зимой – в</w:t>
      </w:r>
      <w:r w:rsidR="00A37CF2" w:rsidRPr="00D76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кристаллики, </w:t>
      </w: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снежинки.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Чем тише морозная погода, тем красивее падающие на землю снежинки. При сильном ветре у них обламываются лучи и грани, и белые цветы и звезды обращаются в снежную пыль.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Падая на землю, снежинки лепятся друг к другу и, если нет сильного мороза, образуют хлопья.</w:t>
      </w:r>
    </w:p>
    <w:p w:rsidR="00814791" w:rsidRPr="00D766CC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Слой за слоем ложится снег на землю, и каждый слой сначала бывает рыхлым, потому что между снежинками содержится много воздуха, а потом уплотняется.</w:t>
      </w:r>
    </w:p>
    <w:p w:rsidR="00A168E0" w:rsidRDefault="00A168E0" w:rsidP="00A16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68E0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Вопрос: почему</w:t>
      </w: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снег скрипит под ногами?</w:t>
      </w:r>
    </w:p>
    <w:p w:rsidR="00A168E0" w:rsidRPr="00D766CC" w:rsidRDefault="00A168E0" w:rsidP="00A16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76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(подготовленный ученик с текстом из хрестоматии)</w:t>
      </w:r>
    </w:p>
    <w:p w:rsidR="00A37CF2" w:rsidRPr="00814791" w:rsidRDefault="00A37CF2" w:rsidP="00A16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F368F" w:rsidRDefault="00814791" w:rsidP="00814791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21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gramStart"/>
      <w:r w:rsidRPr="00C821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C821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а б о т а   п о   у ч е б н и к у  (с. 34–35).</w:t>
      </w:r>
    </w:p>
    <w:p w:rsidR="00814791" w:rsidRPr="006F368F" w:rsidRDefault="00814791" w:rsidP="006F36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Рассмотрите центральный рисунок в учебнике.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Снежная ли зима в этом году в поселке Мирном?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делают Маша и собака Жучка?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Как вы думаете, зачем Маша сняла варежку?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Чему так радуется собака Жучка?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собирается делать Маша?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Почему так весело Мише?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вы чувствуете, когда смотрите на падающий снег? А когда идете по первому чистому снегу? А когда снежинки падают на лицо?</w:t>
      </w:r>
    </w:p>
    <w:p w:rsid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происходит со снежинкой, если поймать ее на ладонь?</w:t>
      </w:r>
    </w:p>
    <w:p w:rsidR="00D766CC" w:rsidRPr="00814791" w:rsidRDefault="00D766CC" w:rsidP="00D76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 xml:space="preserve"> Ф и з к у </w:t>
      </w:r>
      <w:proofErr w:type="gramStart"/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л ь</w:t>
      </w:r>
      <w:proofErr w:type="gramEnd"/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 xml:space="preserve"> т м и н у т к а</w:t>
      </w:r>
    </w:p>
    <w:p w:rsidR="00D766CC" w:rsidRPr="00814791" w:rsidRDefault="00D766CC" w:rsidP="00D76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Мы снежинки, мы пушинки,</w:t>
      </w:r>
    </w:p>
    <w:p w:rsidR="00D766CC" w:rsidRPr="00814791" w:rsidRDefault="00D766CC" w:rsidP="00D76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Покружиться мы не прочь.</w:t>
      </w:r>
    </w:p>
    <w:p w:rsidR="00D766CC" w:rsidRPr="00814791" w:rsidRDefault="00D766CC" w:rsidP="00D76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Мы снежинки-</w:t>
      </w:r>
      <w:proofErr w:type="spellStart"/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балеринки</w:t>
      </w:r>
      <w:proofErr w:type="spellEnd"/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,</w:t>
      </w:r>
    </w:p>
    <w:p w:rsidR="00D766CC" w:rsidRPr="00814791" w:rsidRDefault="00D766CC" w:rsidP="00D76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t>Мы танцуем день и ночь.</w:t>
      </w:r>
    </w:p>
    <w:p w:rsidR="00D766CC" w:rsidRPr="00814791" w:rsidRDefault="00D766CC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Удавалось ли вам когда-нибудь рассмотреть снежинку?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Рассмотрите форму снежинок на с. 34. </w:t>
      </w:r>
      <w:proofErr w:type="gramStart"/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ли среди них одинаковые?</w:t>
      </w:r>
      <w:proofErr w:type="gramEnd"/>
    </w:p>
    <w:p w:rsidR="00814791" w:rsidRPr="00814791" w:rsidRDefault="00C00CC3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 Ученым удалось выявить несколько</w:t>
      </w:r>
      <w:r w:rsidR="00814791"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основных форм снежных кристаллов. Каждой снежинке дали свое имя:</w:t>
      </w:r>
    </w:p>
    <w:tbl>
      <w:tblPr>
        <w:tblW w:w="824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8"/>
      </w:tblGrid>
      <w:tr w:rsidR="006F368F" w:rsidRPr="00814791" w:rsidTr="006F368F">
        <w:trPr>
          <w:trHeight w:val="1398"/>
          <w:tblCellSpacing w:w="0" w:type="dxa"/>
        </w:trPr>
        <w:tc>
          <w:tcPr>
            <w:tcW w:w="0" w:type="auto"/>
            <w:vAlign w:val="center"/>
            <w:hideMark/>
          </w:tcPr>
          <w:p w:rsidR="006F368F" w:rsidRPr="006F368F" w:rsidRDefault="006F368F" w:rsidP="00C00C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bookmarkStart w:id="0" w:name="8f1b5a23eef763d2806ea33bfddbdf4db492b645"/>
            <w:bookmarkStart w:id="1" w:name="0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Запонки, столбик, ёж, игла, звезда</w:t>
            </w:r>
          </w:p>
          <w:p w:rsidR="006F368F" w:rsidRPr="00814791" w:rsidRDefault="006F368F" w:rsidP="00C00C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36"/>
                <w:szCs w:val="24"/>
                <w:lang w:eastAsia="ru-RU"/>
              </w:rPr>
            </w:pPr>
            <w:r>
              <w:rPr>
                <w:b/>
                <w:bCs/>
              </w:rPr>
              <w:t>(</w:t>
            </w:r>
            <w:proofErr w:type="spellStart"/>
            <w:proofErr w:type="gramStart"/>
            <w:r>
              <w:rPr>
                <w:b/>
                <w:bCs/>
              </w:rPr>
              <w:t>За́понки</w:t>
            </w:r>
            <w:proofErr w:type="spellEnd"/>
            <w:proofErr w:type="gramEnd"/>
            <w:r>
              <w:t xml:space="preserve"> — застёжки, вдеваемые в петли манжет (рукавов) мужской рубашки. </w:t>
            </w:r>
            <w:proofErr w:type="gramStart"/>
            <w:r>
              <w:t xml:space="preserve">Многие </w:t>
            </w:r>
            <w:r>
              <w:rPr>
                <w:b/>
                <w:bCs/>
              </w:rPr>
              <w:t>запонки</w:t>
            </w:r>
            <w:r>
              <w:t xml:space="preserve"> являются ювелирными изделиями.)</w:t>
            </w:r>
            <w:proofErr w:type="gramEnd"/>
          </w:p>
        </w:tc>
      </w:tr>
    </w:tbl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Как вы думаете, от чего зависит форма снежинок? (Предположения детей.)</w:t>
      </w:r>
    </w:p>
    <w:p w:rsidR="00814791" w:rsidRPr="00814791" w:rsidRDefault="00A37CF2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067D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="00814791"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орма снежинок зависит от температуры воздуха. Оказалось, что самые красивые снежные кристаллы – «звезды» – появляются только при небольшом морозе (–14°…–17 °С).</w:t>
      </w:r>
    </w:p>
    <w:p w:rsidR="00814791" w:rsidRPr="00C82177" w:rsidRDefault="00814791" w:rsidP="00C82177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21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Включение знаний в систему.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Какую роль выполняет снег?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Как вы думаете, кто ждет снега зимой? (Дети ждут снега, чтобы лепить снежную бабу, играть в снежки, кататься с горки на лыжах и санках.)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Снега ждут и растения. Снег укрывает землю, и на полях перестают зябнуть озимые хлеба и другие растения.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Снега ждут животные. Заяц в своей белой шубке не виден врагу на снежном покрывале. Тетерева ныряют в снег и спят себе в уютной снежной спаленке.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 вы думаете, ребята, а можно ли есть снег? Почему?</w:t>
      </w:r>
    </w:p>
    <w:p w:rsidR="00814791" w:rsidRPr="00814791" w:rsidRDefault="00D766CC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814791"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proofErr w:type="gramStart"/>
      <w:r w:rsidR="00814791"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</w:t>
      </w:r>
      <w:proofErr w:type="gramEnd"/>
      <w:r w:rsidR="00814791"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 а к т и ч е с к а я   р а б о т а.</w:t>
      </w:r>
    </w:p>
    <w:p w:rsidR="00814791" w:rsidRPr="00814791" w:rsidRDefault="00ED067D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столе учителя стоит </w:t>
      </w:r>
      <w:r w:rsidR="00814791"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стак</w:t>
      </w:r>
      <w:r w:rsidRPr="00D766CC">
        <w:rPr>
          <w:rFonts w:ascii="Times New Roman" w:eastAsia="Times New Roman" w:hAnsi="Times New Roman" w:cs="Times New Roman"/>
          <w:sz w:val="28"/>
          <w:szCs w:val="24"/>
          <w:lang w:eastAsia="ru-RU"/>
        </w:rPr>
        <w:t>анчик со снегом</w:t>
      </w:r>
      <w:r w:rsidR="00814791"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того как снег в стакане растаял, учащиеся определяют,</w:t>
      </w:r>
      <w:r w:rsidR="00CE0C16" w:rsidRPr="00D7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чистый ли снег.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Учащиеся под руководством учителя фильтруют снеговую воду через марлю.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 остается  на  марле?  (Серые  разводы,  песчинки,  соломинки,  волоски.)</w:t>
      </w:r>
    </w:p>
    <w:p w:rsidR="00814791" w:rsidRPr="00D766CC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– Почему нельзя есть снег?</w:t>
      </w:r>
    </w:p>
    <w:p w:rsidR="00ED067D" w:rsidRPr="00814791" w:rsidRDefault="00ED067D" w:rsidP="00ED0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 ы </w:t>
      </w:r>
      <w:proofErr w:type="gramStart"/>
      <w:r w:rsidRPr="00814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</w:t>
      </w:r>
      <w:proofErr w:type="gramEnd"/>
      <w:r w:rsidRPr="00814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д: белый снег не чист.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 Рефлексия.</w:t>
      </w:r>
    </w:p>
    <w:p w:rsidR="00814791" w:rsidRPr="006F368F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нового вы узнали на уроке?</w:t>
      </w:r>
    </w:p>
    <w:p w:rsidR="00814791" w:rsidRPr="006F368F" w:rsidRDefault="00ED067D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– Что такое снег</w:t>
      </w:r>
      <w:r w:rsidR="00814791"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814791" w:rsidRPr="006F368F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– Где образуется снег?</w:t>
      </w:r>
    </w:p>
    <w:p w:rsidR="00ED067D" w:rsidRPr="00814791" w:rsidRDefault="00ED067D" w:rsidP="00ED06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В воздухе есть водяные пары. Высоко в облаках образуются крохотные льдинки. Они еще очень малы. Они падают и увеличиваются, становятся удивительно красивыми; снежинки опускаются, собираются в хлопья и падают на землю. 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10. Подведение итогов урока.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Понравился ли вам наш сегодняшний урок?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- Что особенно запомнилось, понравилось?</w:t>
      </w:r>
    </w:p>
    <w:p w:rsidR="00814791" w:rsidRPr="00814791" w:rsidRDefault="00814791" w:rsidP="00814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- А с</w:t>
      </w:r>
      <w:r w:rsidR="00ED067D" w:rsidRPr="00D766CC">
        <w:rPr>
          <w:rFonts w:ascii="Times New Roman" w:eastAsia="Times New Roman" w:hAnsi="Times New Roman" w:cs="Times New Roman"/>
          <w:sz w:val="28"/>
          <w:szCs w:val="24"/>
          <w:lang w:eastAsia="ru-RU"/>
        </w:rPr>
        <w:t>ейчас давайте с вами пофантазируем</w:t>
      </w:r>
      <w:r w:rsidRPr="008147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00CC3" w:rsidRPr="00D7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Нарисуйте каждый свою снежинку.</w:t>
      </w:r>
    </w:p>
    <w:p w:rsidR="00C00CC3" w:rsidRPr="006F368F" w:rsidRDefault="00C00CC3" w:rsidP="00C00C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bookmarkStart w:id="2" w:name="3b9737590ddb29c0bf04958ae8e1d25589fe78ba"/>
      <w:bookmarkStart w:id="3" w:name="2"/>
      <w:bookmarkEnd w:id="2"/>
      <w:bookmarkEnd w:id="3"/>
      <w:r w:rsidRPr="006F368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Выставка “придуманных” снежинок.</w:t>
      </w:r>
    </w:p>
    <w:p w:rsidR="00C00CC3" w:rsidRPr="006F368F" w:rsidRDefault="00C00CC3" w:rsidP="00C00C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368F">
        <w:rPr>
          <w:rFonts w:ascii="Times New Roman" w:eastAsia="Times New Roman" w:hAnsi="Times New Roman" w:cs="Times New Roman"/>
          <w:sz w:val="28"/>
          <w:szCs w:val="24"/>
          <w:lang w:eastAsia="ru-RU"/>
        </w:rPr>
        <w:t>- Красивые снежинки придумали, просто замечательно.</w:t>
      </w:r>
    </w:p>
    <w:p w:rsidR="00ED067D" w:rsidRDefault="00ED067D" w:rsidP="00814791">
      <w:pPr>
        <w:pStyle w:val="a3"/>
        <w:rPr>
          <w:color w:val="FF0000"/>
        </w:rPr>
      </w:pPr>
    </w:p>
    <w:p w:rsidR="00ED067D" w:rsidRDefault="00ED067D" w:rsidP="00814791">
      <w:pPr>
        <w:pStyle w:val="a3"/>
        <w:rPr>
          <w:color w:val="FF0000"/>
        </w:rPr>
      </w:pPr>
    </w:p>
    <w:p w:rsidR="00ED067D" w:rsidRDefault="00ED067D" w:rsidP="00814791">
      <w:pPr>
        <w:pStyle w:val="a3"/>
        <w:rPr>
          <w:color w:val="FF0000"/>
        </w:rPr>
      </w:pPr>
    </w:p>
    <w:p w:rsidR="00ED067D" w:rsidRDefault="00ED067D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C00CC3" w:rsidRDefault="00C00CC3" w:rsidP="00814791">
      <w:pPr>
        <w:pStyle w:val="a3"/>
        <w:rPr>
          <w:color w:val="FF0000"/>
        </w:rPr>
      </w:pPr>
    </w:p>
    <w:p w:rsidR="00ED067D" w:rsidRDefault="00ED067D" w:rsidP="00814791">
      <w:pPr>
        <w:pStyle w:val="a3"/>
        <w:rPr>
          <w:color w:val="FF0000"/>
        </w:rPr>
      </w:pPr>
    </w:p>
    <w:p w:rsidR="00ED067D" w:rsidRDefault="00ED067D" w:rsidP="00814791">
      <w:pPr>
        <w:pStyle w:val="a3"/>
        <w:rPr>
          <w:color w:val="FF0000"/>
        </w:rPr>
      </w:pPr>
    </w:p>
    <w:p w:rsidR="007879E3" w:rsidRDefault="007879E3">
      <w:bookmarkStart w:id="4" w:name="_GoBack"/>
      <w:bookmarkEnd w:id="4"/>
    </w:p>
    <w:p w:rsidR="00BC0161" w:rsidRDefault="00BC0161"/>
    <w:p w:rsidR="00BC0161" w:rsidRDefault="00BC0161"/>
    <w:p w:rsidR="00BC0161" w:rsidRDefault="00A82AB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F9EA07" wp14:editId="0C93B97B">
            <wp:simplePos x="0" y="0"/>
            <wp:positionH relativeFrom="column">
              <wp:posOffset>466725</wp:posOffset>
            </wp:positionH>
            <wp:positionV relativeFrom="paragraph">
              <wp:posOffset>-889635</wp:posOffset>
            </wp:positionV>
            <wp:extent cx="8318500" cy="7246620"/>
            <wp:effectExtent l="0" t="0" r="6350" b="0"/>
            <wp:wrapTight wrapText="bothSides">
              <wp:wrapPolygon edited="0">
                <wp:start x="0" y="0"/>
                <wp:lineTo x="0" y="21521"/>
                <wp:lineTo x="21567" y="21521"/>
                <wp:lineTo x="21567" y="0"/>
                <wp:lineTo x="0" y="0"/>
              </wp:wrapPolygon>
            </wp:wrapTight>
            <wp:docPr id="1" name="Рисунок 1" descr="&amp;Scy;&amp;ncy;&amp;iecy;&amp;zhcy;&amp;icy;&amp;ncy;&amp;kcy;&amp;icy; - &amp;vcy;&amp;rcy;&amp;iecy;&amp;mcy;&amp;iecy;&amp;ncy;&amp;ncy;&amp;ycy;&amp;iecy; &amp;pcy;&amp;rcy;&amp;ocy;&amp;icy;&amp;zcy;&amp;vcy;&amp;iecy;&amp;dcy;&amp;iecy;&amp;ncy;&amp;icy;&amp;yacy; &amp;icy;&amp;scy;&amp;kcy;&amp;ucy;&amp;scy;&amp;scy;&amp;tcy;&amp;vcy;&amp;acy;. - 7 &amp;Ncy;&amp;ocy;&amp;yacy;&amp;bcy;&amp;rcy;&amp;yacy; 2010 - &amp;Rcy;&amp;acy;&amp;zcy;&amp;vcy;&amp;lcy;&amp;iecy;&amp;kcy;&amp;acy;&amp;tcy;&amp;iecy;&amp;lcy;&amp;softcy;&amp;ncy;&amp;ycy;&amp;iecy; &amp;ncy;&amp;ocy;&amp;vcy;&amp;ocy;&amp;scy;&amp;tcy;&amp;icy; &amp;icy; &amp;mcy;&amp;ncy;&amp;ocy;&amp;gcy;&amp;ocy;&amp;iecy; &amp;dcy;&amp;rcy;&amp;ucy;&amp;gcy;&amp;ocy;&amp;ie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ncy;&amp;iecy;&amp;zhcy;&amp;icy;&amp;ncy;&amp;kcy;&amp;icy; - &amp;vcy;&amp;rcy;&amp;iecy;&amp;mcy;&amp;iecy;&amp;ncy;&amp;ncy;&amp;ycy;&amp;iecy; &amp;pcy;&amp;rcy;&amp;ocy;&amp;icy;&amp;zcy;&amp;vcy;&amp;iecy;&amp;dcy;&amp;iecy;&amp;ncy;&amp;icy;&amp;yacy; &amp;icy;&amp;scy;&amp;kcy;&amp;ucy;&amp;scy;&amp;scy;&amp;tcy;&amp;vcy;&amp;acy;. - 7 &amp;Ncy;&amp;ocy;&amp;yacy;&amp;bcy;&amp;rcy;&amp;yacy; 2010 - &amp;Rcy;&amp;acy;&amp;zcy;&amp;vcy;&amp;lcy;&amp;iecy;&amp;kcy;&amp;acy;&amp;tcy;&amp;iecy;&amp;lcy;&amp;softcy;&amp;ncy;&amp;ycy;&amp;iecy; &amp;ncy;&amp;ocy;&amp;vcy;&amp;ocy;&amp;scy;&amp;tcy;&amp;icy; &amp;icy; &amp;mcy;&amp;ncy;&amp;ocy;&amp;gcy;&amp;ocy;&amp;iecy; &amp;dcy;&amp;rcy;&amp;ucy;&amp;gcy;&amp;ocy;&amp;iecy;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614A6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042826" wp14:editId="61851358">
            <wp:simplePos x="0" y="0"/>
            <wp:positionH relativeFrom="column">
              <wp:posOffset>-862330</wp:posOffset>
            </wp:positionH>
            <wp:positionV relativeFrom="paragraph">
              <wp:posOffset>75565</wp:posOffset>
            </wp:positionV>
            <wp:extent cx="7091045" cy="5567680"/>
            <wp:effectExtent l="0" t="317" r="0" b="0"/>
            <wp:wrapTight wrapText="bothSides">
              <wp:wrapPolygon edited="0">
                <wp:start x="21601" y="1"/>
                <wp:lineTo x="73" y="1"/>
                <wp:lineTo x="73" y="21508"/>
                <wp:lineTo x="21601" y="21508"/>
                <wp:lineTo x="21601" y="1"/>
              </wp:wrapPolygon>
            </wp:wrapTight>
            <wp:docPr id="3" name="Рисунок 3" descr="&amp;Acy; &amp;vcy;&amp;ycy; &amp;zcy;&amp;ncy;&amp;acy;&amp;lcy;&amp;i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Acy; &amp;vcy;&amp;ycy; &amp;zcy;&amp;ncy;&amp;acy;&amp;lcy;&amp;icy;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1045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D9194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C73695" wp14:editId="1F85CFB7">
            <wp:simplePos x="0" y="0"/>
            <wp:positionH relativeFrom="column">
              <wp:posOffset>753110</wp:posOffset>
            </wp:positionH>
            <wp:positionV relativeFrom="paragraph">
              <wp:posOffset>-998855</wp:posOffset>
            </wp:positionV>
            <wp:extent cx="7301230" cy="7301230"/>
            <wp:effectExtent l="0" t="0" r="0" b="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4" name="Рисунок 4" descr="&amp;fcy;&amp;ocy;&amp;tcy;&amp;ocy; &amp;scy;&amp;ncy;&amp;iecy;&amp;zh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fcy;&amp;ocy;&amp;tcy;&amp;ocy; &amp;scy;&amp;ncy;&amp;iecy;&amp;zh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23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614A6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4519287" wp14:editId="686F1D88">
            <wp:simplePos x="0" y="0"/>
            <wp:positionH relativeFrom="column">
              <wp:posOffset>-1034415</wp:posOffset>
            </wp:positionH>
            <wp:positionV relativeFrom="paragraph">
              <wp:posOffset>30480</wp:posOffset>
            </wp:positionV>
            <wp:extent cx="7383145" cy="7383145"/>
            <wp:effectExtent l="0" t="0" r="8255" b="8255"/>
            <wp:wrapTight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ight>
            <wp:docPr id="5" name="Рисунок 5" descr="&amp;fcy;&amp;ocy;&amp;tcy;&amp;ocy; &amp;scy;&amp;ncy;&amp;iecy;&amp;zh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fcy;&amp;ocy;&amp;tcy;&amp;ocy; &amp;scy;&amp;ncy;&amp;iecy;&amp;zh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614A6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1140B0B" wp14:editId="48F85EFE">
            <wp:simplePos x="0" y="0"/>
            <wp:positionH relativeFrom="column">
              <wp:posOffset>-2214245</wp:posOffset>
            </wp:positionH>
            <wp:positionV relativeFrom="paragraph">
              <wp:posOffset>1477645</wp:posOffset>
            </wp:positionV>
            <wp:extent cx="10062210" cy="6017895"/>
            <wp:effectExtent l="2857" t="0" r="0" b="0"/>
            <wp:wrapTight wrapText="bothSides">
              <wp:wrapPolygon edited="0">
                <wp:start x="6" y="21610"/>
                <wp:lineTo x="21557" y="21610"/>
                <wp:lineTo x="21557" y="72"/>
                <wp:lineTo x="6" y="72"/>
                <wp:lineTo x="6" y="21610"/>
              </wp:wrapPolygon>
            </wp:wrapTight>
            <wp:docPr id="8" name="Рисунок 8" descr="&amp;Ucy;&amp;rcy;&amp;ocy;&amp;kcy; 3. &amp;Scy;&amp;ncy;&amp;iecy;&amp;zhcy;&amp;icy;&amp;ncy;&amp;kcy;&amp;acy;. - &amp;Ucy;&amp;rcy;&amp;ocy;&amp;kcy;&amp;icy; Inkscape - &amp;Scy;&amp;acy;&amp;jcy;&amp;tcy; &amp;ocy; &amp;fcy;&amp;ocy;&amp;tcy;&amp;ocy;&amp;bcy;&amp;acy;&amp;ncy;&amp;kcy;&amp;acy;&amp;khcy; Stocker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Ucy;&amp;rcy;&amp;ocy;&amp;kcy; 3. &amp;Scy;&amp;ncy;&amp;iecy;&amp;zhcy;&amp;icy;&amp;ncy;&amp;kcy;&amp;acy;. - &amp;Ucy;&amp;rcy;&amp;ocy;&amp;kcy;&amp;icy; Inkscape - &amp;Scy;&amp;acy;&amp;jcy;&amp;tcy; &amp;ocy; &amp;fcy;&amp;ocy;&amp;tcy;&amp;ocy;&amp;bcy;&amp;acy;&amp;ncy;&amp;kcy;&amp;acy;&amp;khcy; Stockers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221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p w:rsidR="00BC0161" w:rsidRDefault="00BC0161"/>
    <w:sectPr w:rsidR="00BC0161" w:rsidSect="001F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00253"/>
    <w:multiLevelType w:val="multilevel"/>
    <w:tmpl w:val="8C3EC0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64E7F"/>
    <w:multiLevelType w:val="multilevel"/>
    <w:tmpl w:val="3CFE4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EF02C2"/>
    <w:multiLevelType w:val="multilevel"/>
    <w:tmpl w:val="17768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6752ED"/>
    <w:multiLevelType w:val="multilevel"/>
    <w:tmpl w:val="4DD68C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251DD"/>
    <w:multiLevelType w:val="multilevel"/>
    <w:tmpl w:val="9A2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CB40D4"/>
    <w:multiLevelType w:val="multilevel"/>
    <w:tmpl w:val="91DA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CD6628"/>
    <w:multiLevelType w:val="multilevel"/>
    <w:tmpl w:val="D7CC50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F84739"/>
    <w:multiLevelType w:val="multilevel"/>
    <w:tmpl w:val="2FB0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791"/>
    <w:rsid w:val="001F5578"/>
    <w:rsid w:val="00266532"/>
    <w:rsid w:val="00322F77"/>
    <w:rsid w:val="003B0BB5"/>
    <w:rsid w:val="00614A6B"/>
    <w:rsid w:val="0066457E"/>
    <w:rsid w:val="006F368F"/>
    <w:rsid w:val="007879E3"/>
    <w:rsid w:val="00800FB8"/>
    <w:rsid w:val="00814791"/>
    <w:rsid w:val="00A168E0"/>
    <w:rsid w:val="00A37CF2"/>
    <w:rsid w:val="00A82AB7"/>
    <w:rsid w:val="00B43064"/>
    <w:rsid w:val="00BC0161"/>
    <w:rsid w:val="00C00CC3"/>
    <w:rsid w:val="00C82177"/>
    <w:rsid w:val="00CE0C16"/>
    <w:rsid w:val="00D50915"/>
    <w:rsid w:val="00D766CC"/>
    <w:rsid w:val="00D91945"/>
    <w:rsid w:val="00DA3923"/>
    <w:rsid w:val="00ED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0B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0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13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7</cp:revision>
  <cp:lastPrinted>2014-12-11T16:08:00Z</cp:lastPrinted>
  <dcterms:created xsi:type="dcterms:W3CDTF">2014-12-10T14:29:00Z</dcterms:created>
  <dcterms:modified xsi:type="dcterms:W3CDTF">2015-01-21T14:59:00Z</dcterms:modified>
</cp:coreProperties>
</file>